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1CA" w:rsidRPr="00E52EF4" w:rsidRDefault="003A0522" w:rsidP="006431CA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75F3F98" wp14:editId="0C176B56">
            <wp:simplePos x="0" y="0"/>
            <wp:positionH relativeFrom="column">
              <wp:posOffset>-104775</wp:posOffset>
            </wp:positionH>
            <wp:positionV relativeFrom="paragraph">
              <wp:posOffset>19050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1CA" w:rsidRPr="00E52EF4">
        <w:rPr>
          <w:rFonts w:ascii="標楷體" w:eastAsia="標楷體" w:hAnsi="標楷體" w:hint="eastAsia"/>
          <w:sz w:val="36"/>
          <w:szCs w:val="36"/>
        </w:rPr>
        <w:t>20</w:t>
      </w:r>
      <w:r>
        <w:rPr>
          <w:rFonts w:ascii="標楷體" w:eastAsia="標楷體" w:hAnsi="標楷體" w:hint="eastAsia"/>
          <w:sz w:val="36"/>
          <w:szCs w:val="36"/>
        </w:rPr>
        <w:t>20</w:t>
      </w:r>
      <w:r w:rsidR="006431CA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6431CA">
        <w:rPr>
          <w:rFonts w:ascii="標楷體" w:eastAsia="標楷體" w:hAnsi="標楷體" w:hint="eastAsia"/>
          <w:sz w:val="36"/>
          <w:szCs w:val="36"/>
        </w:rPr>
        <w:t>_</w:t>
      </w:r>
      <w:r w:rsidR="006431CA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850BD3" w:rsidRPr="006431CA" w:rsidRDefault="006431CA" w:rsidP="006431CA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【年度傑出廣告主_</w:t>
      </w:r>
      <w:r w:rsidR="00934EDA">
        <w:rPr>
          <w:rFonts w:ascii="標楷體" w:eastAsia="標楷體" w:hAnsi="標楷體" w:hint="eastAsia"/>
          <w:sz w:val="36"/>
          <w:szCs w:val="36"/>
        </w:rPr>
        <w:t>社會責任獎 夥伴關係類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47"/>
        <w:gridCol w:w="2797"/>
        <w:gridCol w:w="2485"/>
        <w:gridCol w:w="2739"/>
      </w:tblGrid>
      <w:tr w:rsidR="009B0BAE" w:rsidRPr="00C25150" w:rsidTr="006F658C">
        <w:trPr>
          <w:trHeight w:val="584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C25150" w:rsidRDefault="00850BD3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申請公司</w:t>
            </w:r>
            <w:r w:rsidR="00C25150">
              <w:rPr>
                <w:rFonts w:ascii="標楷體" w:eastAsia="標楷體" w:hAnsi="標楷體" w:hint="eastAsia"/>
                <w:szCs w:val="24"/>
              </w:rPr>
              <w:t>資料</w:t>
            </w:r>
          </w:p>
        </w:tc>
      </w:tr>
      <w:tr w:rsidR="009C78D2" w:rsidRPr="00C25150" w:rsidTr="009C78D2">
        <w:trPr>
          <w:trHeight w:val="584"/>
          <w:jc w:val="center"/>
        </w:trPr>
        <w:tc>
          <w:tcPr>
            <w:tcW w:w="12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8D2" w:rsidRPr="00850BD3" w:rsidRDefault="009C78D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50BD3">
              <w:rPr>
                <w:rFonts w:ascii="標楷體" w:eastAsia="標楷體" w:hAnsi="標楷體" w:hint="eastAsia"/>
                <w:szCs w:val="24"/>
              </w:rPr>
              <w:t>公司名稱</w:t>
            </w:r>
          </w:p>
        </w:tc>
        <w:tc>
          <w:tcPr>
            <w:tcW w:w="3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78D2" w:rsidRDefault="009C78D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25150" w:rsidRPr="009B0BAE" w:rsidTr="00C25150">
        <w:trPr>
          <w:trHeight w:val="58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5150" w:rsidRDefault="00850BD3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C25150" w:rsidRPr="009B0BAE">
              <w:rPr>
                <w:rFonts w:ascii="標楷體" w:eastAsia="標楷體" w:hAnsi="標楷體" w:hint="eastAsia"/>
              </w:rPr>
              <w:t>聯絡人</w:t>
            </w:r>
            <w:r w:rsidR="00C25150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8609C2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850BD3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1F54DF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172A47" w:rsidRPr="00D0121A" w:rsidTr="00D6045C">
        <w:trPr>
          <w:trHeight w:val="584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172A47" w:rsidRPr="00172A47" w:rsidRDefault="00172A47" w:rsidP="00D6045C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172A47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企業文化及社會責任思維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172A47" w:rsidRPr="00172A47" w:rsidRDefault="00172A47" w:rsidP="00D6045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172A4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Pr="00172A4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請具說明企業文化及社會責任為何</w:t>
            </w:r>
            <w:r w:rsidRPr="00172A4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172A47" w:rsidRPr="00D0121A" w:rsidTr="00D6045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172A47" w:rsidRPr="00172A47" w:rsidRDefault="00172A47" w:rsidP="00D6045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172A47">
              <w:rPr>
                <w:rFonts w:ascii="標楷體" w:eastAsia="標楷體" w:hAnsi="標楷體" w:hint="eastAsia"/>
                <w:bCs/>
                <w:szCs w:val="24"/>
              </w:rPr>
              <w:t xml:space="preserve">品牌願景及核心價值 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172A47" w:rsidRPr="00172A47" w:rsidRDefault="00172A47" w:rsidP="00D6045C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172A4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(請陳述品牌願景及品牌影響社會層面的核心價值)</w:t>
            </w:r>
          </w:p>
        </w:tc>
      </w:tr>
      <w:tr w:rsidR="00172A47" w:rsidRPr="001106B7" w:rsidTr="00D6045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172A47" w:rsidRPr="00172A47" w:rsidRDefault="00172A47" w:rsidP="00172A4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72A47">
              <w:rPr>
                <w:rFonts w:ascii="標楷體" w:eastAsia="標楷體" w:hAnsi="標楷體" w:hint="eastAsia"/>
              </w:rPr>
              <w:t>經營與行銷資訊的分享溝通契合度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172A47" w:rsidRPr="00172A47" w:rsidRDefault="00172A47" w:rsidP="00172A4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172A4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（說明企業樂與夥伴分享經營與任何產品行銷訊息，並能夠隨時提出有利於行銷傳播傑出的建議予合作夥伴，使合作順暢）</w:t>
            </w:r>
          </w:p>
        </w:tc>
      </w:tr>
      <w:tr w:rsidR="00172A47" w:rsidRPr="00D0121A" w:rsidTr="00D6045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172A47" w:rsidRPr="009D611A" w:rsidRDefault="00172A47" w:rsidP="00D6045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合作模式的</w:t>
            </w:r>
            <w:r w:rsidRPr="009D611A">
              <w:rPr>
                <w:rFonts w:ascii="標楷體" w:eastAsia="標楷體" w:hAnsi="標楷體" w:hint="eastAsia"/>
                <w:bCs/>
                <w:color w:val="000000"/>
                <w:szCs w:val="24"/>
                <w:shd w:val="clear" w:color="auto" w:fill="FFFFFF"/>
              </w:rPr>
              <w:t>創新標竿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172A47" w:rsidRPr="00D0121A" w:rsidRDefault="00172A47" w:rsidP="00172A4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  <w:shd w:val="clear" w:color="auto" w:fill="FFFFFF"/>
              </w:rPr>
              <w:t>請提出品牌在社會責任及企業文化的前提下，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如何與</w:t>
            </w:r>
            <w:r w:rsidRPr="005164B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合作夥伴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建立</w:t>
            </w:r>
            <w:r w:rsidRPr="005164B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合理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的合作關係與模式</w:t>
            </w:r>
            <w:r w:rsidRPr="00D0121A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172A47" w:rsidRPr="00D0121A" w:rsidTr="00D6045C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172A47" w:rsidRPr="00625ADF" w:rsidRDefault="00172A47" w:rsidP="00D6045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績效評估及殊榮肯定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172A47" w:rsidRPr="00D0121A" w:rsidRDefault="00172A47" w:rsidP="00172A4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(</w:t>
            </w:r>
            <w:r w:rsidRPr="005164B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說明企業與行銷傳播傑出產業夥伴合作過程中的具體優良合作事蹟</w:t>
            </w:r>
            <w:r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)</w:t>
            </w:r>
          </w:p>
        </w:tc>
      </w:tr>
      <w:tr w:rsidR="005164B6" w:rsidRPr="009B0BAE" w:rsidTr="005164B6">
        <w:trPr>
          <w:trHeight w:val="609"/>
          <w:jc w:val="center"/>
        </w:trPr>
        <w:tc>
          <w:tcPr>
            <w:tcW w:w="1224" w:type="pct"/>
            <w:tcBorders>
              <w:left w:val="double" w:sz="4" w:space="0" w:color="auto"/>
            </w:tcBorders>
            <w:vAlign w:val="center"/>
          </w:tcPr>
          <w:p w:rsidR="005164B6" w:rsidRPr="005164B6" w:rsidRDefault="005164B6" w:rsidP="005164B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164B6">
              <w:rPr>
                <w:rFonts w:ascii="標楷體" w:eastAsia="標楷體" w:hAnsi="標楷體" w:hint="eastAsia"/>
              </w:rPr>
              <w:t>合作夥伴推薦</w:t>
            </w:r>
          </w:p>
        </w:tc>
        <w:tc>
          <w:tcPr>
            <w:tcW w:w="3776" w:type="pct"/>
            <w:gridSpan w:val="4"/>
            <w:tcBorders>
              <w:right w:val="double" w:sz="4" w:space="0" w:color="auto"/>
            </w:tcBorders>
            <w:vAlign w:val="center"/>
          </w:tcPr>
          <w:p w:rsidR="005164B6" w:rsidRPr="005164B6" w:rsidRDefault="005164B6" w:rsidP="00172A47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  <w:r w:rsidRPr="005164B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（列舉公司職稱與客戶姓名</w:t>
            </w:r>
            <w:r w:rsidR="00172A47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及</w:t>
            </w:r>
            <w:r w:rsidR="00172A47" w:rsidRPr="005164B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合作</w:t>
            </w:r>
            <w:proofErr w:type="gramStart"/>
            <w:r w:rsidR="00172A47" w:rsidRPr="005164B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起迄</w:t>
            </w:r>
            <w:proofErr w:type="gramEnd"/>
            <w:r w:rsidRPr="005164B6">
              <w:rPr>
                <w:rFonts w:ascii="微軟正黑體" w:eastAsia="微軟正黑體" w:hAnsi="微軟正黑體" w:hint="eastAsia"/>
                <w:color w:val="17365D" w:themeColor="text2" w:themeShade="BF"/>
                <w:sz w:val="20"/>
                <w:szCs w:val="20"/>
              </w:rPr>
              <w:t>或提交推薦函）</w:t>
            </w:r>
          </w:p>
        </w:tc>
      </w:tr>
      <w:tr w:rsidR="005164B6" w:rsidRPr="009B0BAE" w:rsidTr="00C57185">
        <w:trPr>
          <w:trHeight w:val="811"/>
          <w:jc w:val="center"/>
        </w:trPr>
        <w:tc>
          <w:tcPr>
            <w:tcW w:w="5000" w:type="pct"/>
            <w:gridSpan w:val="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64B6" w:rsidRPr="009B0BAE" w:rsidRDefault="005164B6" w:rsidP="005164B6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5164B6" w:rsidRPr="009B0BAE" w:rsidTr="00C57185">
        <w:trPr>
          <w:trHeight w:val="284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31CA" w:rsidRPr="009B0BAE" w:rsidRDefault="006431CA" w:rsidP="006431C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6431CA" w:rsidRPr="009B0BAE" w:rsidRDefault="006431CA" w:rsidP="006431C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6431CA" w:rsidRPr="009B0BAE" w:rsidRDefault="006431CA" w:rsidP="006431C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6431CA" w:rsidRPr="009B0BAE" w:rsidRDefault="006431CA" w:rsidP="006431C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6431CA" w:rsidRDefault="006431CA" w:rsidP="006431CA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5164B6" w:rsidRPr="000B184A" w:rsidRDefault="006431CA" w:rsidP="00CA6E86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2246B0">
              <w:rPr>
                <w:rFonts w:ascii="標楷體" w:eastAsia="標楷體" w:hAnsi="標楷體" w:hint="eastAsia"/>
              </w:rPr>
              <w:t>9/2</w:t>
            </w:r>
            <w:r w:rsidR="006F4EC6">
              <w:rPr>
                <w:rFonts w:ascii="標楷體" w:eastAsia="標楷體" w:hAnsi="標楷體" w:hint="eastAsia"/>
              </w:rPr>
              <w:t>1</w:t>
            </w:r>
            <w:bookmarkStart w:id="0" w:name="_GoBack"/>
            <w:bookmarkEnd w:id="0"/>
            <w:r w:rsidR="00ED7FDD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9"/>
      <w:footerReference w:type="default" r:id="rId10"/>
      <w:head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EE" w:rsidRDefault="00DC72EE" w:rsidP="002B7ACC">
      <w:r>
        <w:separator/>
      </w:r>
    </w:p>
  </w:endnote>
  <w:endnote w:type="continuationSeparator" w:id="0">
    <w:p w:rsidR="00DC72EE" w:rsidRDefault="00DC72EE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FD" w:rsidRDefault="003339FD">
    <w:pPr>
      <w:pStyle w:val="a8"/>
    </w:pPr>
    <w:r w:rsidRPr="003339FD">
      <w:rPr>
        <w:noProof/>
      </w:rPr>
      <w:drawing>
        <wp:anchor distT="0" distB="0" distL="114300" distR="114300" simplePos="0" relativeHeight="251689984" behindDoc="0" locked="0" layoutInCell="1" allowOverlap="1">
          <wp:simplePos x="0" y="0"/>
          <wp:positionH relativeFrom="margin">
            <wp:posOffset>1400175</wp:posOffset>
          </wp:positionH>
          <wp:positionV relativeFrom="margin">
            <wp:posOffset>9430385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39FD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3361055</wp:posOffset>
          </wp:positionH>
          <wp:positionV relativeFrom="margin">
            <wp:posOffset>9430385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EE" w:rsidRDefault="00DC72EE" w:rsidP="002B7ACC">
      <w:r>
        <w:separator/>
      </w:r>
    </w:p>
  </w:footnote>
  <w:footnote w:type="continuationSeparator" w:id="0">
    <w:p w:rsidR="00DC72EE" w:rsidRDefault="00DC72EE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6F4EC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6F4EC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1061"/>
    <w:rsid w:val="000B184A"/>
    <w:rsid w:val="00102AC3"/>
    <w:rsid w:val="00153A7A"/>
    <w:rsid w:val="00172A47"/>
    <w:rsid w:val="001B3968"/>
    <w:rsid w:val="001C3469"/>
    <w:rsid w:val="001C68B9"/>
    <w:rsid w:val="001F54DF"/>
    <w:rsid w:val="002246B0"/>
    <w:rsid w:val="002409E0"/>
    <w:rsid w:val="002555EC"/>
    <w:rsid w:val="00291CAD"/>
    <w:rsid w:val="002B5812"/>
    <w:rsid w:val="002B7ACC"/>
    <w:rsid w:val="003221A1"/>
    <w:rsid w:val="003339FD"/>
    <w:rsid w:val="0037128D"/>
    <w:rsid w:val="003A0522"/>
    <w:rsid w:val="003F03A6"/>
    <w:rsid w:val="00421EA1"/>
    <w:rsid w:val="004455DA"/>
    <w:rsid w:val="0048245C"/>
    <w:rsid w:val="0049706A"/>
    <w:rsid w:val="004D7C0B"/>
    <w:rsid w:val="005164B6"/>
    <w:rsid w:val="005B3821"/>
    <w:rsid w:val="00600733"/>
    <w:rsid w:val="00600DAE"/>
    <w:rsid w:val="006431CA"/>
    <w:rsid w:val="006F4EC6"/>
    <w:rsid w:val="006F658C"/>
    <w:rsid w:val="007838DA"/>
    <w:rsid w:val="007F3C25"/>
    <w:rsid w:val="00812367"/>
    <w:rsid w:val="00850BD3"/>
    <w:rsid w:val="008558F0"/>
    <w:rsid w:val="008609C2"/>
    <w:rsid w:val="00860BA6"/>
    <w:rsid w:val="00934EDA"/>
    <w:rsid w:val="009611C4"/>
    <w:rsid w:val="009A0658"/>
    <w:rsid w:val="009B0BAE"/>
    <w:rsid w:val="009C0845"/>
    <w:rsid w:val="009C78D2"/>
    <w:rsid w:val="00A5216D"/>
    <w:rsid w:val="00A6155B"/>
    <w:rsid w:val="00AF2455"/>
    <w:rsid w:val="00B23E14"/>
    <w:rsid w:val="00BB7549"/>
    <w:rsid w:val="00C25150"/>
    <w:rsid w:val="00C46420"/>
    <w:rsid w:val="00C57185"/>
    <w:rsid w:val="00C83A45"/>
    <w:rsid w:val="00CA6E86"/>
    <w:rsid w:val="00CC0079"/>
    <w:rsid w:val="00D42A36"/>
    <w:rsid w:val="00D6283C"/>
    <w:rsid w:val="00DA24F4"/>
    <w:rsid w:val="00DB55A3"/>
    <w:rsid w:val="00DC72EE"/>
    <w:rsid w:val="00DD2F01"/>
    <w:rsid w:val="00DE6940"/>
    <w:rsid w:val="00DF3565"/>
    <w:rsid w:val="00E11C7C"/>
    <w:rsid w:val="00E33027"/>
    <w:rsid w:val="00ED6E2A"/>
    <w:rsid w:val="00ED7BD6"/>
    <w:rsid w:val="00ED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A6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6E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CA6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A6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484</Characters>
  <Application>Microsoft Office Word</Application>
  <DocSecurity>0</DocSecurity>
  <Lines>4</Lines>
  <Paragraphs>1</Paragraphs>
  <ScaleCrop>false</ScaleCrop>
  <Company>SYNNEX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carol.shih</cp:lastModifiedBy>
  <cp:revision>6</cp:revision>
  <dcterms:created xsi:type="dcterms:W3CDTF">2020-06-23T10:21:00Z</dcterms:created>
  <dcterms:modified xsi:type="dcterms:W3CDTF">2020-06-30T07:48:00Z</dcterms:modified>
</cp:coreProperties>
</file>